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115304">
              <w:rPr>
                <w:rFonts w:eastAsia="Simsun (Founder Extended)"/>
                <w:b/>
                <w:szCs w:val="24"/>
                <w:lang w:val="hr-HR" w:eastAsia="zh-CN"/>
              </w:rPr>
              <w:t xml:space="preserve"> IZMJENAMA I DOPUNAMA ODLUKE O FINANCIRANJU DECENTRALIZIRANIH FUNKCIJA OSNOVNIH ŠKOLA U 2019.</w:t>
            </w:r>
          </w:p>
          <w:p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  <w:p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04" w:rsidRPr="00115304" w:rsidRDefault="00C45108" w:rsidP="0011530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15304">
              <w:rPr>
                <w:rFonts w:eastAsia="Simsun (Founder Extended)"/>
                <w:b/>
                <w:bCs/>
                <w:szCs w:val="24"/>
              </w:rPr>
              <w:t>ODLUKA O</w:t>
            </w:r>
            <w:r w:rsidR="00F85ABB" w:rsidRPr="00115304">
              <w:rPr>
                <w:rFonts w:eastAsia="Simsun (Founder Extended)"/>
                <w:b/>
                <w:bCs/>
                <w:szCs w:val="24"/>
              </w:rPr>
              <w:t xml:space="preserve"> </w:t>
            </w:r>
            <w:r w:rsidR="00115304" w:rsidRPr="00115304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</w:t>
            </w:r>
            <w:r w:rsidR="00115304" w:rsidRPr="00115304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IZMJENAMA I DOPUNAMA ODLUKE O FINANCIRANJU DECENTRALIZIRANIH FUNKCIJA OSNOVNIH ŠKOLA U 2019</w:t>
            </w:r>
            <w:r w:rsidR="00115304">
              <w:rPr>
                <w:rFonts w:eastAsia="Simsun (Founder Extended)"/>
                <w:b/>
                <w:bCs/>
                <w:szCs w:val="24"/>
                <w:lang w:val="hr-HR" w:eastAsia="zh-CN"/>
              </w:rPr>
              <w:t>.</w:t>
            </w:r>
          </w:p>
          <w:p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  <w:p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>Odluke o izmjenama i dopunama Odluke o financiranju decentraliziranih funkcija osnovnih škola u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7458C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 izmjenama i dopunama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društvene, međunarodne poslove i odnose s javnošću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2019. do 2. prosinca 2019.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115304" w:rsidRDefault="00115304" w:rsidP="00B057DF">
      <w:pPr>
        <w:spacing w:after="0" w:line="240" w:lineRule="auto"/>
        <w:rPr>
          <w:rFonts w:ascii="Arial" w:hAnsi="Arial" w:cs="Arial"/>
        </w:rPr>
      </w:pPr>
    </w:p>
    <w:p w:rsidR="00115304" w:rsidRDefault="00115304" w:rsidP="00B057DF">
      <w:pPr>
        <w:spacing w:after="0" w:line="240" w:lineRule="auto"/>
        <w:rPr>
          <w:rFonts w:ascii="Arial" w:hAnsi="Arial" w:cs="Arial"/>
        </w:rPr>
      </w:pPr>
    </w:p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021-05/19-01/</w:t>
      </w:r>
      <w:r w:rsidR="00115304">
        <w:rPr>
          <w:rFonts w:ascii="Arial" w:hAnsi="Arial" w:cs="Arial"/>
        </w:rPr>
        <w:t>86</w:t>
      </w:r>
    </w:p>
    <w:p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E7458C">
        <w:rPr>
          <w:rFonts w:ascii="Arial" w:hAnsi="Arial" w:cs="Arial"/>
        </w:rPr>
        <w:t>19</w:t>
      </w:r>
      <w:r>
        <w:rPr>
          <w:rFonts w:ascii="Arial" w:hAnsi="Arial" w:cs="Arial"/>
        </w:rPr>
        <w:t>-0</w:t>
      </w:r>
      <w:r w:rsidR="00115304">
        <w:rPr>
          <w:rFonts w:ascii="Arial" w:hAnsi="Arial" w:cs="Arial"/>
        </w:rPr>
        <w:t>2-02</w:t>
      </w:r>
    </w:p>
    <w:p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15304">
        <w:rPr>
          <w:rFonts w:ascii="Arial" w:hAnsi="Arial" w:cs="Arial"/>
        </w:rPr>
        <w:t>prosinac</w:t>
      </w:r>
      <w:bookmarkStart w:id="0" w:name="_GoBack"/>
      <w:bookmarkEnd w:id="0"/>
      <w:r w:rsidR="00F30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="00CD7E59">
        <w:rPr>
          <w:rFonts w:ascii="Arial" w:hAnsi="Arial" w:cs="Arial"/>
        </w:rPr>
        <w:t>.</w:t>
      </w:r>
    </w:p>
    <w:sectPr w:rsidR="00FF075C" w:rsidRPr="00CD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304" w:rsidRDefault="00115304" w:rsidP="00115304">
      <w:pPr>
        <w:spacing w:after="0" w:line="240" w:lineRule="auto"/>
      </w:pPr>
      <w:r>
        <w:separator/>
      </w:r>
    </w:p>
  </w:endnote>
  <w:endnote w:type="continuationSeparator" w:id="0">
    <w:p w:rsidR="00115304" w:rsidRDefault="00115304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304" w:rsidRDefault="00115304" w:rsidP="00115304">
      <w:pPr>
        <w:spacing w:after="0" w:line="240" w:lineRule="auto"/>
      </w:pPr>
      <w:r>
        <w:separator/>
      </w:r>
    </w:p>
  </w:footnote>
  <w:footnote w:type="continuationSeparator" w:id="0">
    <w:p w:rsidR="00115304" w:rsidRDefault="00115304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15304"/>
    <w:rsid w:val="001350BD"/>
    <w:rsid w:val="00167AD8"/>
    <w:rsid w:val="00243BAD"/>
    <w:rsid w:val="003F4F55"/>
    <w:rsid w:val="00414744"/>
    <w:rsid w:val="004857E1"/>
    <w:rsid w:val="005318DA"/>
    <w:rsid w:val="00575A4F"/>
    <w:rsid w:val="00751332"/>
    <w:rsid w:val="009069D6"/>
    <w:rsid w:val="00932AF4"/>
    <w:rsid w:val="00AC5FB6"/>
    <w:rsid w:val="00B057DF"/>
    <w:rsid w:val="00B15ECB"/>
    <w:rsid w:val="00C45108"/>
    <w:rsid w:val="00C503E0"/>
    <w:rsid w:val="00C744BE"/>
    <w:rsid w:val="00CD7E59"/>
    <w:rsid w:val="00D12033"/>
    <w:rsid w:val="00D42A6C"/>
    <w:rsid w:val="00E47347"/>
    <w:rsid w:val="00E7458C"/>
    <w:rsid w:val="00E90D67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8BE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59</cp:revision>
  <cp:lastPrinted>2019-03-20T12:32:00Z</cp:lastPrinted>
  <dcterms:created xsi:type="dcterms:W3CDTF">2016-11-22T12:46:00Z</dcterms:created>
  <dcterms:modified xsi:type="dcterms:W3CDTF">2019-11-15T09:29:00Z</dcterms:modified>
</cp:coreProperties>
</file>